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E17" w:rsidRDefault="00794E17">
      <w:r w:rsidRPr="00A953D9">
        <w:rPr>
          <w:color w:val="FF0000"/>
        </w:rPr>
        <w:t>TO BE, PRESENT SIMPLE</w:t>
      </w:r>
      <w:r w:rsidR="00A953D9" w:rsidRPr="00A953D9">
        <w:rPr>
          <w:color w:val="FF0000"/>
        </w:rPr>
        <w:t xml:space="preserve"> </w:t>
      </w:r>
      <w:r w:rsidR="00A953D9">
        <w:t xml:space="preserve">/ </w:t>
      </w:r>
      <w:r w:rsidR="00A953D9">
        <w:t>VERBO ESSERE, PRESENTE</w:t>
      </w:r>
    </w:p>
    <w:p w:rsidR="00794E17" w:rsidRDefault="00794E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048"/>
        <w:gridCol w:w="1916"/>
        <w:gridCol w:w="2047"/>
        <w:gridCol w:w="1916"/>
      </w:tblGrid>
      <w:tr w:rsidR="00A953D9" w:rsidTr="00C132A0">
        <w:tc>
          <w:tcPr>
            <w:tcW w:w="1701" w:type="dxa"/>
          </w:tcPr>
          <w:p w:rsidR="00C132A0" w:rsidRPr="006064AD" w:rsidRDefault="00C132A0">
            <w:pPr>
              <w:rPr>
                <w:color w:val="FF0000"/>
              </w:rPr>
            </w:pPr>
          </w:p>
        </w:tc>
        <w:tc>
          <w:tcPr>
            <w:tcW w:w="2048" w:type="dxa"/>
          </w:tcPr>
          <w:p w:rsidR="00C132A0" w:rsidRPr="006064AD" w:rsidRDefault="00C132A0">
            <w:pPr>
              <w:rPr>
                <w:color w:val="FF0000"/>
              </w:rPr>
            </w:pPr>
            <w:r w:rsidRPr="006064AD">
              <w:rPr>
                <w:color w:val="FF0000"/>
              </w:rPr>
              <w:t>SOGGETTO</w:t>
            </w:r>
          </w:p>
        </w:tc>
        <w:tc>
          <w:tcPr>
            <w:tcW w:w="1916" w:type="dxa"/>
          </w:tcPr>
          <w:p w:rsidR="00C132A0" w:rsidRPr="006064AD" w:rsidRDefault="00C132A0">
            <w:pPr>
              <w:rPr>
                <w:color w:val="FF0000"/>
              </w:rPr>
            </w:pPr>
            <w:r w:rsidRPr="006064AD">
              <w:rPr>
                <w:color w:val="FF0000"/>
              </w:rPr>
              <w:t>VERBO</w:t>
            </w:r>
          </w:p>
        </w:tc>
        <w:tc>
          <w:tcPr>
            <w:tcW w:w="2047" w:type="dxa"/>
          </w:tcPr>
          <w:p w:rsidR="00C132A0" w:rsidRDefault="00C132A0">
            <w:r>
              <w:t>SOGGETTO</w:t>
            </w:r>
          </w:p>
        </w:tc>
        <w:tc>
          <w:tcPr>
            <w:tcW w:w="1916" w:type="dxa"/>
          </w:tcPr>
          <w:p w:rsidR="00C132A0" w:rsidRDefault="00C132A0">
            <w:r>
              <w:t>VERBO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</w:p>
        </w:tc>
        <w:tc>
          <w:tcPr>
            <w:tcW w:w="2048" w:type="dxa"/>
          </w:tcPr>
          <w:p w:rsidR="00A953D9" w:rsidRDefault="00A953D9" w:rsidP="00A953D9">
            <w:pPr>
              <w:jc w:val="center"/>
              <w:rPr>
                <w:color w:val="FF0000"/>
              </w:rPr>
            </w:pPr>
          </w:p>
          <w:p w:rsidR="00A953D9" w:rsidRDefault="0038440C" w:rsidP="00A953D9">
            <w:pPr>
              <w:jc w:val="center"/>
              <w:rPr>
                <w:color w:val="FF0000"/>
              </w:rPr>
            </w:pPr>
            <w:r w:rsidRPr="005823F6">
              <w:rPr>
                <w:noProof/>
              </w:rPr>
              <w:pict w14:anchorId="4D71B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32.75pt;height:16.35pt;visibility:visible;mso-wrap-style:square;mso-width-percent:0;mso-height-percent:0;mso-width-percent:0;mso-height-percent:0">
                  <v:imagedata r:id="rId4" o:title=""/>
                </v:shape>
              </w:pict>
            </w:r>
          </w:p>
          <w:p w:rsidR="00A953D9" w:rsidRPr="006064AD" w:rsidRDefault="00A953D9" w:rsidP="00A953D9"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</w:tcPr>
          <w:p w:rsidR="00A953D9" w:rsidRDefault="00A953D9" w:rsidP="00A953D9">
            <w:pPr>
              <w:jc w:val="center"/>
              <w:rPr>
                <w:color w:val="FF0000"/>
              </w:rPr>
            </w:pPr>
          </w:p>
          <w:p w:rsidR="00A953D9" w:rsidRDefault="0038440C" w:rsidP="00A953D9">
            <w:pPr>
              <w:jc w:val="center"/>
              <w:rPr>
                <w:color w:val="FF0000"/>
              </w:rPr>
            </w:pPr>
            <w:r w:rsidRPr="005823F6">
              <w:rPr>
                <w:noProof/>
              </w:rPr>
              <w:pict w14:anchorId="00ECCEB7">
                <v:shape id="_x0000_i1027" type="#_x0000_t75" alt="" style="width:32.75pt;height:16.35pt;visibility:visible;mso-wrap-style:square;mso-width-percent:0;mso-height-percent:0;mso-width-percent:0;mso-height-percent:0">
                  <v:imagedata r:id="rId4" o:title=""/>
                </v:shape>
              </w:pict>
            </w:r>
          </w:p>
          <w:p w:rsidR="00A953D9" w:rsidRPr="006064AD" w:rsidRDefault="00A953D9" w:rsidP="00A953D9">
            <w:pPr>
              <w:jc w:val="center"/>
              <w:rPr>
                <w:color w:val="FF0000"/>
              </w:rPr>
            </w:pPr>
          </w:p>
        </w:tc>
        <w:tc>
          <w:tcPr>
            <w:tcW w:w="2047" w:type="dxa"/>
          </w:tcPr>
          <w:p w:rsidR="00A953D9" w:rsidRDefault="00A953D9" w:rsidP="00A953D9">
            <w:pPr>
              <w:jc w:val="center"/>
            </w:pPr>
          </w:p>
          <w:p w:rsidR="00A953D9" w:rsidRDefault="00A953D9" w:rsidP="00A953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015A2" wp14:editId="7CEAB3CA">
                  <wp:extent cx="290946" cy="193083"/>
                  <wp:effectExtent l="0" t="0" r="127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7" cy="2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3D9" w:rsidRDefault="00A953D9" w:rsidP="00A953D9"/>
        </w:tc>
        <w:tc>
          <w:tcPr>
            <w:tcW w:w="1916" w:type="dxa"/>
          </w:tcPr>
          <w:p w:rsidR="00A953D9" w:rsidRDefault="00A953D9" w:rsidP="00A953D9">
            <w:pPr>
              <w:jc w:val="center"/>
            </w:pPr>
          </w:p>
          <w:p w:rsidR="00A953D9" w:rsidRDefault="00A953D9" w:rsidP="00A953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FD9AD" wp14:editId="0B8EB0AC">
                  <wp:extent cx="290946" cy="193083"/>
                  <wp:effectExtent l="0" t="0" r="127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7" cy="2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3D9" w:rsidRDefault="00A953D9" w:rsidP="00A953D9"/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1a persona singolare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I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AM</w:t>
            </w:r>
          </w:p>
        </w:tc>
        <w:tc>
          <w:tcPr>
            <w:tcW w:w="2047" w:type="dxa"/>
          </w:tcPr>
          <w:p w:rsidR="00A953D9" w:rsidRDefault="00A953D9" w:rsidP="00A953D9">
            <w:r>
              <w:t>IO</w:t>
            </w:r>
          </w:p>
        </w:tc>
        <w:tc>
          <w:tcPr>
            <w:tcW w:w="1916" w:type="dxa"/>
          </w:tcPr>
          <w:p w:rsidR="00A953D9" w:rsidRDefault="00A953D9" w:rsidP="00A953D9">
            <w:r>
              <w:t>SONO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>a persona singolare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YOU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ARE</w:t>
            </w:r>
          </w:p>
        </w:tc>
        <w:tc>
          <w:tcPr>
            <w:tcW w:w="2047" w:type="dxa"/>
          </w:tcPr>
          <w:p w:rsidR="00A953D9" w:rsidRDefault="00A953D9" w:rsidP="00A953D9">
            <w:r>
              <w:t>TU</w:t>
            </w:r>
          </w:p>
        </w:tc>
        <w:tc>
          <w:tcPr>
            <w:tcW w:w="1916" w:type="dxa"/>
          </w:tcPr>
          <w:p w:rsidR="00A953D9" w:rsidRDefault="00A953D9" w:rsidP="00A953D9">
            <w:r>
              <w:t>SEI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color w:val="FF0000"/>
              </w:rPr>
              <w:t>a persona singolare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HE / SHE / IT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IS</w:t>
            </w:r>
          </w:p>
        </w:tc>
        <w:tc>
          <w:tcPr>
            <w:tcW w:w="2047" w:type="dxa"/>
          </w:tcPr>
          <w:p w:rsidR="00A953D9" w:rsidRDefault="00A953D9" w:rsidP="00A953D9">
            <w:r>
              <w:t>LUI / LEI / ESSO</w:t>
            </w:r>
          </w:p>
        </w:tc>
        <w:tc>
          <w:tcPr>
            <w:tcW w:w="1916" w:type="dxa"/>
          </w:tcPr>
          <w:p w:rsidR="00A953D9" w:rsidRDefault="00A953D9" w:rsidP="00A953D9">
            <w:r>
              <w:t>È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 xml:space="preserve">1a persona </w:t>
            </w:r>
            <w:r>
              <w:rPr>
                <w:color w:val="FF0000"/>
              </w:rPr>
              <w:t>plurale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WE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ARE</w:t>
            </w:r>
          </w:p>
        </w:tc>
        <w:tc>
          <w:tcPr>
            <w:tcW w:w="2047" w:type="dxa"/>
          </w:tcPr>
          <w:p w:rsidR="00A953D9" w:rsidRDefault="00A953D9" w:rsidP="00A953D9">
            <w:r>
              <w:t>NOI</w:t>
            </w:r>
          </w:p>
        </w:tc>
        <w:tc>
          <w:tcPr>
            <w:tcW w:w="1916" w:type="dxa"/>
          </w:tcPr>
          <w:p w:rsidR="00A953D9" w:rsidRDefault="00A953D9" w:rsidP="00A953D9">
            <w:r>
              <w:t>SIAMO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>a persona plurale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YOU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ARE</w:t>
            </w:r>
          </w:p>
        </w:tc>
        <w:tc>
          <w:tcPr>
            <w:tcW w:w="2047" w:type="dxa"/>
          </w:tcPr>
          <w:p w:rsidR="00A953D9" w:rsidRDefault="00A953D9" w:rsidP="00A953D9">
            <w:r>
              <w:t>VOI</w:t>
            </w:r>
          </w:p>
        </w:tc>
        <w:tc>
          <w:tcPr>
            <w:tcW w:w="1916" w:type="dxa"/>
          </w:tcPr>
          <w:p w:rsidR="00A953D9" w:rsidRDefault="00A953D9" w:rsidP="00A953D9">
            <w:r>
              <w:t>SIETE</w:t>
            </w:r>
          </w:p>
        </w:tc>
      </w:tr>
      <w:tr w:rsidR="00A953D9" w:rsidTr="00C132A0">
        <w:tc>
          <w:tcPr>
            <w:tcW w:w="170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color w:val="FF0000"/>
              </w:rPr>
              <w:t>a persona plurale</w:t>
            </w:r>
          </w:p>
        </w:tc>
        <w:tc>
          <w:tcPr>
            <w:tcW w:w="2048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THEY</w:t>
            </w:r>
          </w:p>
        </w:tc>
        <w:tc>
          <w:tcPr>
            <w:tcW w:w="1916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 w:rsidRPr="006064AD">
              <w:rPr>
                <w:color w:val="FF0000"/>
              </w:rPr>
              <w:t>ARE</w:t>
            </w:r>
          </w:p>
        </w:tc>
        <w:tc>
          <w:tcPr>
            <w:tcW w:w="2047" w:type="dxa"/>
          </w:tcPr>
          <w:p w:rsidR="00A953D9" w:rsidRDefault="00A953D9" w:rsidP="00A953D9">
            <w:r>
              <w:t>LORO</w:t>
            </w:r>
          </w:p>
        </w:tc>
        <w:tc>
          <w:tcPr>
            <w:tcW w:w="1916" w:type="dxa"/>
          </w:tcPr>
          <w:p w:rsidR="00A953D9" w:rsidRDefault="00A953D9" w:rsidP="00A953D9">
            <w:r>
              <w:t>SONO</w:t>
            </w:r>
          </w:p>
        </w:tc>
      </w:tr>
    </w:tbl>
    <w:p w:rsidR="00794E17" w:rsidRDefault="00794E17"/>
    <w:p w:rsidR="00794E17" w:rsidRDefault="00794E17"/>
    <w:p w:rsidR="00794E17" w:rsidRDefault="00794E17"/>
    <w:p w:rsidR="00794E17" w:rsidRDefault="00794E17" w:rsidP="00794E17">
      <w:r w:rsidRPr="00A953D9">
        <w:rPr>
          <w:color w:val="FF0000"/>
        </w:rPr>
        <w:t xml:space="preserve">TO </w:t>
      </w:r>
      <w:r w:rsidRPr="00A953D9">
        <w:rPr>
          <w:color w:val="FF0000"/>
        </w:rPr>
        <w:t>HAVE</w:t>
      </w:r>
      <w:r w:rsidRPr="00A953D9">
        <w:rPr>
          <w:color w:val="FF0000"/>
        </w:rPr>
        <w:t>, PRESENT SIMPLE</w:t>
      </w:r>
      <w:r w:rsidR="00A953D9" w:rsidRPr="00A953D9">
        <w:rPr>
          <w:color w:val="FF0000"/>
        </w:rPr>
        <w:t xml:space="preserve"> </w:t>
      </w:r>
      <w:r w:rsidR="00A953D9">
        <w:t xml:space="preserve">/ </w:t>
      </w:r>
      <w:r w:rsidR="00A953D9">
        <w:t>VERBO AVERE, PRESENTE</w:t>
      </w:r>
    </w:p>
    <w:p w:rsidR="00E71822" w:rsidRDefault="00E71822" w:rsidP="00E7182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1"/>
        <w:gridCol w:w="2033"/>
        <w:gridCol w:w="1897"/>
        <w:gridCol w:w="2033"/>
        <w:gridCol w:w="1994"/>
      </w:tblGrid>
      <w:tr w:rsidR="00C132A0" w:rsidTr="00C132A0">
        <w:tc>
          <w:tcPr>
            <w:tcW w:w="1671" w:type="dxa"/>
          </w:tcPr>
          <w:p w:rsidR="00C132A0" w:rsidRPr="006064AD" w:rsidRDefault="00C132A0" w:rsidP="002E49AE">
            <w:pPr>
              <w:rPr>
                <w:color w:val="FF0000"/>
              </w:rPr>
            </w:pPr>
          </w:p>
        </w:tc>
        <w:tc>
          <w:tcPr>
            <w:tcW w:w="2033" w:type="dxa"/>
          </w:tcPr>
          <w:p w:rsidR="00C132A0" w:rsidRPr="006064AD" w:rsidRDefault="00C132A0" w:rsidP="002E49AE">
            <w:pPr>
              <w:rPr>
                <w:color w:val="FF0000"/>
              </w:rPr>
            </w:pPr>
            <w:r w:rsidRPr="006064AD">
              <w:rPr>
                <w:color w:val="FF0000"/>
              </w:rPr>
              <w:t>SOGGETTO</w:t>
            </w:r>
          </w:p>
        </w:tc>
        <w:tc>
          <w:tcPr>
            <w:tcW w:w="1897" w:type="dxa"/>
          </w:tcPr>
          <w:p w:rsidR="00C132A0" w:rsidRPr="006064AD" w:rsidRDefault="00C132A0" w:rsidP="002E49AE">
            <w:pPr>
              <w:rPr>
                <w:color w:val="FF0000"/>
              </w:rPr>
            </w:pPr>
            <w:r w:rsidRPr="006064AD">
              <w:rPr>
                <w:color w:val="FF0000"/>
              </w:rPr>
              <w:t>VERBO</w:t>
            </w:r>
          </w:p>
        </w:tc>
        <w:tc>
          <w:tcPr>
            <w:tcW w:w="2033" w:type="dxa"/>
          </w:tcPr>
          <w:p w:rsidR="00C132A0" w:rsidRDefault="00C132A0" w:rsidP="002E49AE">
            <w:r>
              <w:t>SOGGETTO</w:t>
            </w:r>
          </w:p>
        </w:tc>
        <w:tc>
          <w:tcPr>
            <w:tcW w:w="1994" w:type="dxa"/>
          </w:tcPr>
          <w:p w:rsidR="00C132A0" w:rsidRDefault="00C132A0" w:rsidP="002E49AE">
            <w:r>
              <w:t>VERBO</w:t>
            </w:r>
          </w:p>
        </w:tc>
      </w:tr>
      <w:tr w:rsidR="00A953D9" w:rsidTr="00C132A0">
        <w:tc>
          <w:tcPr>
            <w:tcW w:w="1671" w:type="dxa"/>
          </w:tcPr>
          <w:p w:rsidR="00A953D9" w:rsidRPr="002E49AE" w:rsidRDefault="00A953D9" w:rsidP="00A953D9">
            <w:pPr>
              <w:rPr>
                <w:color w:val="FF0000"/>
              </w:rPr>
            </w:pPr>
          </w:p>
        </w:tc>
        <w:tc>
          <w:tcPr>
            <w:tcW w:w="2033" w:type="dxa"/>
          </w:tcPr>
          <w:p w:rsidR="00A953D9" w:rsidRDefault="00A953D9" w:rsidP="00A953D9">
            <w:pPr>
              <w:jc w:val="center"/>
              <w:rPr>
                <w:color w:val="FF0000"/>
              </w:rPr>
            </w:pPr>
          </w:p>
          <w:p w:rsidR="00A953D9" w:rsidRDefault="0038440C" w:rsidP="00A953D9">
            <w:pPr>
              <w:jc w:val="center"/>
              <w:rPr>
                <w:color w:val="FF0000"/>
              </w:rPr>
            </w:pPr>
            <w:r w:rsidRPr="005823F6">
              <w:rPr>
                <w:noProof/>
              </w:rPr>
              <w:pict w14:anchorId="580C18EF">
                <v:shape id="_x0000_i1026" type="#_x0000_t75" alt="" style="width:32.75pt;height:16.35pt;visibility:visible;mso-wrap-style:square;mso-width-percent:0;mso-height-percent:0;mso-width-percent:0;mso-height-percent:0">
                  <v:imagedata r:id="rId4" o:title=""/>
                </v:shape>
              </w:pict>
            </w:r>
          </w:p>
          <w:p w:rsidR="00A953D9" w:rsidRPr="006064AD" w:rsidRDefault="00A953D9" w:rsidP="00A953D9">
            <w:pPr>
              <w:jc w:val="center"/>
              <w:rPr>
                <w:color w:val="FF0000"/>
              </w:rPr>
            </w:pPr>
          </w:p>
        </w:tc>
        <w:tc>
          <w:tcPr>
            <w:tcW w:w="1897" w:type="dxa"/>
          </w:tcPr>
          <w:p w:rsidR="00A953D9" w:rsidRDefault="00A953D9" w:rsidP="00A953D9">
            <w:pPr>
              <w:jc w:val="center"/>
              <w:rPr>
                <w:color w:val="FF0000"/>
              </w:rPr>
            </w:pPr>
          </w:p>
          <w:p w:rsidR="00A953D9" w:rsidRDefault="0038440C" w:rsidP="00A953D9">
            <w:pPr>
              <w:jc w:val="center"/>
              <w:rPr>
                <w:color w:val="FF0000"/>
              </w:rPr>
            </w:pPr>
            <w:r w:rsidRPr="005823F6">
              <w:rPr>
                <w:noProof/>
              </w:rPr>
              <w:pict w14:anchorId="2B443112">
                <v:shape id="Immagine 1" o:spid="_x0000_i1025" type="#_x0000_t75" alt="" style="width:32.75pt;height:16.35pt;visibility:visible;mso-wrap-style:square;mso-width-percent:0;mso-height-percent:0;mso-width-percent:0;mso-height-percent:0">
                  <v:imagedata r:id="rId4" o:title=""/>
                </v:shape>
              </w:pict>
            </w:r>
          </w:p>
          <w:p w:rsidR="00A953D9" w:rsidRPr="006064AD" w:rsidRDefault="00A953D9" w:rsidP="00A953D9">
            <w:pPr>
              <w:jc w:val="center"/>
              <w:rPr>
                <w:color w:val="FF0000"/>
              </w:rPr>
            </w:pPr>
          </w:p>
        </w:tc>
        <w:tc>
          <w:tcPr>
            <w:tcW w:w="2033" w:type="dxa"/>
          </w:tcPr>
          <w:p w:rsidR="00A953D9" w:rsidRDefault="00A953D9" w:rsidP="00A953D9">
            <w:pPr>
              <w:jc w:val="center"/>
            </w:pPr>
          </w:p>
          <w:p w:rsidR="00A953D9" w:rsidRDefault="00A953D9" w:rsidP="00A953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46C6AD" wp14:editId="62408A6D">
                  <wp:extent cx="290946" cy="193083"/>
                  <wp:effectExtent l="0" t="0" r="127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7" cy="2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3D9" w:rsidRDefault="00A953D9" w:rsidP="00A953D9"/>
        </w:tc>
        <w:tc>
          <w:tcPr>
            <w:tcW w:w="1994" w:type="dxa"/>
          </w:tcPr>
          <w:p w:rsidR="00A953D9" w:rsidRDefault="00A953D9" w:rsidP="00A953D9">
            <w:pPr>
              <w:jc w:val="center"/>
            </w:pPr>
          </w:p>
          <w:p w:rsidR="00A953D9" w:rsidRDefault="00A953D9" w:rsidP="00A953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B6A123" wp14:editId="0A50927C">
                  <wp:extent cx="290946" cy="193083"/>
                  <wp:effectExtent l="0" t="0" r="127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7" cy="2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3D9" w:rsidRDefault="00A953D9" w:rsidP="00A953D9"/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1a persona singolare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I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HAVE</w:t>
            </w:r>
          </w:p>
        </w:tc>
        <w:tc>
          <w:tcPr>
            <w:tcW w:w="2033" w:type="dxa"/>
          </w:tcPr>
          <w:p w:rsidR="00A953D9" w:rsidRDefault="00A953D9" w:rsidP="00A953D9">
            <w:r>
              <w:t>IO</w:t>
            </w:r>
          </w:p>
        </w:tc>
        <w:tc>
          <w:tcPr>
            <w:tcW w:w="1994" w:type="dxa"/>
          </w:tcPr>
          <w:p w:rsidR="00A953D9" w:rsidRDefault="00A953D9" w:rsidP="00A953D9">
            <w:r>
              <w:t>HO</w:t>
            </w:r>
          </w:p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2a persona singolare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YOU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HAVE</w:t>
            </w:r>
          </w:p>
        </w:tc>
        <w:tc>
          <w:tcPr>
            <w:tcW w:w="2033" w:type="dxa"/>
          </w:tcPr>
          <w:p w:rsidR="00A953D9" w:rsidRDefault="00A953D9" w:rsidP="00A953D9">
            <w:r>
              <w:t>TU</w:t>
            </w:r>
          </w:p>
        </w:tc>
        <w:tc>
          <w:tcPr>
            <w:tcW w:w="1994" w:type="dxa"/>
          </w:tcPr>
          <w:p w:rsidR="00A953D9" w:rsidRDefault="00A953D9" w:rsidP="00A953D9">
            <w:r>
              <w:t>HAI</w:t>
            </w:r>
          </w:p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3a persona singolare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HE / SHE / IT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HAS</w:t>
            </w:r>
          </w:p>
        </w:tc>
        <w:tc>
          <w:tcPr>
            <w:tcW w:w="2033" w:type="dxa"/>
          </w:tcPr>
          <w:p w:rsidR="00A953D9" w:rsidRDefault="00A953D9" w:rsidP="00A953D9">
            <w:r>
              <w:t>LUI / LEI / ESSO</w:t>
            </w:r>
          </w:p>
        </w:tc>
        <w:tc>
          <w:tcPr>
            <w:tcW w:w="1994" w:type="dxa"/>
          </w:tcPr>
          <w:p w:rsidR="00A953D9" w:rsidRDefault="00A953D9" w:rsidP="00A953D9">
            <w:r>
              <w:t>HA</w:t>
            </w:r>
          </w:p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1a persona plurale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WE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HAVE</w:t>
            </w:r>
          </w:p>
        </w:tc>
        <w:tc>
          <w:tcPr>
            <w:tcW w:w="2033" w:type="dxa"/>
          </w:tcPr>
          <w:p w:rsidR="00A953D9" w:rsidRDefault="00A953D9" w:rsidP="00A953D9">
            <w:r>
              <w:t>NOI</w:t>
            </w:r>
          </w:p>
        </w:tc>
        <w:tc>
          <w:tcPr>
            <w:tcW w:w="1994" w:type="dxa"/>
          </w:tcPr>
          <w:p w:rsidR="00A953D9" w:rsidRDefault="00A953D9" w:rsidP="00A953D9">
            <w:r>
              <w:t>ABBIAMO</w:t>
            </w:r>
          </w:p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2a persona plurale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YOU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HAVE</w:t>
            </w:r>
          </w:p>
        </w:tc>
        <w:tc>
          <w:tcPr>
            <w:tcW w:w="2033" w:type="dxa"/>
          </w:tcPr>
          <w:p w:rsidR="00A953D9" w:rsidRDefault="00A953D9" w:rsidP="00A953D9">
            <w:r>
              <w:t>VOI</w:t>
            </w:r>
          </w:p>
        </w:tc>
        <w:tc>
          <w:tcPr>
            <w:tcW w:w="1994" w:type="dxa"/>
          </w:tcPr>
          <w:p w:rsidR="00A953D9" w:rsidRDefault="00A953D9" w:rsidP="00A953D9">
            <w:r>
              <w:t>AVETE</w:t>
            </w:r>
          </w:p>
        </w:tc>
      </w:tr>
      <w:tr w:rsidR="00A953D9" w:rsidTr="00C132A0">
        <w:tc>
          <w:tcPr>
            <w:tcW w:w="1671" w:type="dxa"/>
          </w:tcPr>
          <w:p w:rsidR="00A953D9" w:rsidRPr="006064AD" w:rsidRDefault="00A953D9" w:rsidP="00A953D9">
            <w:pPr>
              <w:rPr>
                <w:color w:val="FF0000"/>
              </w:rPr>
            </w:pPr>
            <w:r>
              <w:rPr>
                <w:color w:val="FF0000"/>
              </w:rPr>
              <w:t>3a persona plurale</w:t>
            </w:r>
          </w:p>
        </w:tc>
        <w:tc>
          <w:tcPr>
            <w:tcW w:w="2033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YOU</w:t>
            </w:r>
          </w:p>
        </w:tc>
        <w:tc>
          <w:tcPr>
            <w:tcW w:w="1897" w:type="dxa"/>
          </w:tcPr>
          <w:p w:rsidR="00A953D9" w:rsidRPr="002E49AE" w:rsidRDefault="00A953D9" w:rsidP="00A953D9">
            <w:pPr>
              <w:rPr>
                <w:color w:val="FF0000"/>
              </w:rPr>
            </w:pPr>
            <w:r w:rsidRPr="002E49AE">
              <w:rPr>
                <w:color w:val="FF0000"/>
              </w:rPr>
              <w:t>HAVE</w:t>
            </w:r>
          </w:p>
        </w:tc>
        <w:tc>
          <w:tcPr>
            <w:tcW w:w="2033" w:type="dxa"/>
          </w:tcPr>
          <w:p w:rsidR="00A953D9" w:rsidRDefault="00A953D9" w:rsidP="00A953D9">
            <w:r>
              <w:t>LORO</w:t>
            </w:r>
          </w:p>
        </w:tc>
        <w:tc>
          <w:tcPr>
            <w:tcW w:w="1994" w:type="dxa"/>
          </w:tcPr>
          <w:p w:rsidR="00A953D9" w:rsidRDefault="00A953D9" w:rsidP="00A953D9">
            <w:r>
              <w:t>HANNO</w:t>
            </w:r>
          </w:p>
        </w:tc>
      </w:tr>
    </w:tbl>
    <w:p w:rsidR="00E71822" w:rsidRDefault="00E71822" w:rsidP="00E71822"/>
    <w:p w:rsidR="00794E17" w:rsidRDefault="00794E17"/>
    <w:sectPr w:rsidR="00794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17"/>
    <w:rsid w:val="00220E80"/>
    <w:rsid w:val="002E49AE"/>
    <w:rsid w:val="0038440C"/>
    <w:rsid w:val="004258AB"/>
    <w:rsid w:val="006064AD"/>
    <w:rsid w:val="00794E17"/>
    <w:rsid w:val="00A953D9"/>
    <w:rsid w:val="00C132A0"/>
    <w:rsid w:val="00E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A03"/>
  <w15:chartTrackingRefBased/>
  <w15:docId w15:val="{A810F17A-B972-8D49-81E4-A861D6E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Sbarbati</dc:creator>
  <cp:keywords/>
  <dc:description/>
  <cp:lastModifiedBy>Luca Sbarbati</cp:lastModifiedBy>
  <cp:revision>12</cp:revision>
  <dcterms:created xsi:type="dcterms:W3CDTF">2023-03-17T09:39:00Z</dcterms:created>
  <dcterms:modified xsi:type="dcterms:W3CDTF">2023-03-17T09:52:00Z</dcterms:modified>
</cp:coreProperties>
</file>